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D03D" w14:textId="77777777" w:rsidR="00B719C1" w:rsidRPr="00E210C0" w:rsidRDefault="00ED1971" w:rsidP="00ED1971">
      <w:pPr>
        <w:jc w:val="center"/>
        <w:rPr>
          <w:sz w:val="36"/>
          <w:szCs w:val="36"/>
        </w:rPr>
      </w:pPr>
      <w:r w:rsidRPr="00E210C0">
        <w:rPr>
          <w:sz w:val="36"/>
          <w:szCs w:val="36"/>
        </w:rPr>
        <w:t xml:space="preserve">CA II:  </w:t>
      </w:r>
      <w:r w:rsidRPr="00E210C0">
        <w:rPr>
          <w:i/>
          <w:sz w:val="36"/>
          <w:szCs w:val="36"/>
        </w:rPr>
        <w:t>Fahrenheit 451</w:t>
      </w:r>
      <w:r w:rsidRPr="00E210C0">
        <w:rPr>
          <w:sz w:val="36"/>
          <w:szCs w:val="36"/>
        </w:rPr>
        <w:t xml:space="preserve"> - Reading questions</w:t>
      </w:r>
    </w:p>
    <w:p w14:paraId="4517728F" w14:textId="77777777" w:rsidR="00ED1971" w:rsidRPr="00E210C0" w:rsidRDefault="00ED1971" w:rsidP="00ED1971">
      <w:pPr>
        <w:jc w:val="center"/>
        <w:rPr>
          <w:sz w:val="36"/>
          <w:szCs w:val="36"/>
        </w:rPr>
      </w:pPr>
      <w:r w:rsidRPr="00E210C0">
        <w:rPr>
          <w:sz w:val="36"/>
          <w:szCs w:val="36"/>
        </w:rPr>
        <w:t>Pages 81-91</w:t>
      </w:r>
    </w:p>
    <w:p w14:paraId="2F929F0F" w14:textId="77777777" w:rsidR="00ED1971" w:rsidRPr="00E210C0" w:rsidRDefault="00ED1971" w:rsidP="00ED1971">
      <w:pPr>
        <w:jc w:val="center"/>
        <w:rPr>
          <w:sz w:val="36"/>
          <w:szCs w:val="36"/>
        </w:rPr>
      </w:pPr>
    </w:p>
    <w:p w14:paraId="26ECC463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Based on the glimpse of machinery that </w:t>
      </w:r>
      <w:proofErr w:type="spellStart"/>
      <w:r w:rsidRPr="00E210C0">
        <w:rPr>
          <w:sz w:val="36"/>
          <w:szCs w:val="36"/>
        </w:rPr>
        <w:t>Montag</w:t>
      </w:r>
      <w:proofErr w:type="spellEnd"/>
      <w:r w:rsidRPr="00E210C0">
        <w:rPr>
          <w:sz w:val="36"/>
          <w:szCs w:val="36"/>
        </w:rPr>
        <w:t xml:space="preserve"> sees in Faber’s bedroom, what can you predict that it is used for?</w:t>
      </w:r>
    </w:p>
    <w:p w14:paraId="6436DDCF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What does </w:t>
      </w:r>
      <w:proofErr w:type="spellStart"/>
      <w:r w:rsidRPr="00E210C0">
        <w:rPr>
          <w:sz w:val="36"/>
          <w:szCs w:val="36"/>
        </w:rPr>
        <w:t>Montag</w:t>
      </w:r>
      <w:proofErr w:type="spellEnd"/>
      <w:r w:rsidRPr="00E210C0">
        <w:rPr>
          <w:sz w:val="36"/>
          <w:szCs w:val="36"/>
        </w:rPr>
        <w:t xml:space="preserve"> mean when he says, “My wife’s dying,” on page 81? Is that literal or figurative? Explain.</w:t>
      </w:r>
    </w:p>
    <w:p w14:paraId="27E831DB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>What are the three things that Faber says people need?</w:t>
      </w:r>
    </w:p>
    <w:p w14:paraId="11CD685E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Why does Faber use </w:t>
      </w:r>
      <w:proofErr w:type="gramStart"/>
      <w:r w:rsidRPr="00E210C0">
        <w:rPr>
          <w:sz w:val="36"/>
          <w:szCs w:val="36"/>
        </w:rPr>
        <w:t>ear plugs</w:t>
      </w:r>
      <w:proofErr w:type="gramEnd"/>
      <w:r w:rsidRPr="00E210C0">
        <w:rPr>
          <w:sz w:val="36"/>
          <w:szCs w:val="36"/>
        </w:rPr>
        <w:t xml:space="preserve"> when he rides on the subway?</w:t>
      </w:r>
    </w:p>
    <w:p w14:paraId="10298E68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What does Faber suggest that he and </w:t>
      </w:r>
      <w:proofErr w:type="spellStart"/>
      <w:r w:rsidRPr="00E210C0">
        <w:rPr>
          <w:sz w:val="36"/>
          <w:szCs w:val="36"/>
        </w:rPr>
        <w:t>Montag</w:t>
      </w:r>
      <w:proofErr w:type="spellEnd"/>
      <w:r w:rsidRPr="00E210C0">
        <w:rPr>
          <w:sz w:val="36"/>
          <w:szCs w:val="36"/>
        </w:rPr>
        <w:t xml:space="preserve"> do to reverse the system?</w:t>
      </w:r>
    </w:p>
    <w:p w14:paraId="2548DE5C" w14:textId="77777777" w:rsidR="00ED1971" w:rsidRPr="00E210C0" w:rsidRDefault="00ED1971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>What is the meaning of the following quote from Faber:</w:t>
      </w:r>
    </w:p>
    <w:p w14:paraId="77873A32" w14:textId="77777777" w:rsidR="00ED1971" w:rsidRPr="00E210C0" w:rsidRDefault="00ED1971" w:rsidP="00E210C0">
      <w:pPr>
        <w:pStyle w:val="ListParagraph"/>
        <w:ind w:left="1440"/>
        <w:rPr>
          <w:sz w:val="36"/>
          <w:szCs w:val="36"/>
        </w:rPr>
      </w:pPr>
      <w:bookmarkStart w:id="0" w:name="_GoBack"/>
      <w:bookmarkEnd w:id="0"/>
      <w:r w:rsidRPr="00E210C0">
        <w:rPr>
          <w:sz w:val="36"/>
          <w:szCs w:val="36"/>
        </w:rPr>
        <w:t xml:space="preserve">“Don’t look for guarantees. And don’t look to be saved in any </w:t>
      </w:r>
      <w:r w:rsidRPr="00E210C0">
        <w:rPr>
          <w:i/>
          <w:sz w:val="36"/>
          <w:szCs w:val="36"/>
        </w:rPr>
        <w:t>one</w:t>
      </w:r>
      <w:r w:rsidRPr="00E210C0">
        <w:rPr>
          <w:sz w:val="36"/>
          <w:szCs w:val="36"/>
        </w:rPr>
        <w:t xml:space="preserve"> thing, person, machine, or library. Do your own bit of saving, and if you drown, at least die knowing you were headed for the shore” (p. 86). </w:t>
      </w:r>
    </w:p>
    <w:p w14:paraId="19D09B02" w14:textId="77777777" w:rsidR="00ED1971" w:rsidRPr="00E210C0" w:rsidRDefault="0075124D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Why is </w:t>
      </w:r>
      <w:proofErr w:type="spellStart"/>
      <w:r w:rsidRPr="00E210C0">
        <w:rPr>
          <w:sz w:val="36"/>
          <w:szCs w:val="36"/>
        </w:rPr>
        <w:t>Montag</w:t>
      </w:r>
      <w:proofErr w:type="spellEnd"/>
      <w:r w:rsidRPr="00E210C0">
        <w:rPr>
          <w:sz w:val="36"/>
          <w:szCs w:val="36"/>
        </w:rPr>
        <w:t xml:space="preserve"> afraid of talking to the Captain?</w:t>
      </w:r>
    </w:p>
    <w:p w14:paraId="72D76587" w14:textId="77777777" w:rsidR="0075124D" w:rsidRPr="00E210C0" w:rsidRDefault="003D001D" w:rsidP="00ED19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210C0">
        <w:rPr>
          <w:sz w:val="36"/>
          <w:szCs w:val="36"/>
        </w:rPr>
        <w:t xml:space="preserve">What does Faber give to </w:t>
      </w:r>
      <w:proofErr w:type="spellStart"/>
      <w:r w:rsidRPr="00E210C0">
        <w:rPr>
          <w:sz w:val="36"/>
          <w:szCs w:val="36"/>
        </w:rPr>
        <w:t>Montag</w:t>
      </w:r>
      <w:proofErr w:type="spellEnd"/>
      <w:r w:rsidRPr="00E210C0">
        <w:rPr>
          <w:sz w:val="36"/>
          <w:szCs w:val="36"/>
        </w:rPr>
        <w:t xml:space="preserve"> before he leaves? Why?</w:t>
      </w:r>
    </w:p>
    <w:p w14:paraId="4C5EE906" w14:textId="77777777" w:rsidR="00ED1971" w:rsidRDefault="00ED1971"/>
    <w:p w14:paraId="701E641E" w14:textId="77777777" w:rsidR="00ED1971" w:rsidRDefault="00ED1971"/>
    <w:sectPr w:rsidR="00ED1971" w:rsidSect="00ED1971">
      <w:pgSz w:w="12240" w:h="15840"/>
      <w:pgMar w:top="1296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4F6"/>
    <w:multiLevelType w:val="hybridMultilevel"/>
    <w:tmpl w:val="9E50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71"/>
    <w:rsid w:val="000476C7"/>
    <w:rsid w:val="003D001D"/>
    <w:rsid w:val="0075124D"/>
    <w:rsid w:val="00B719C1"/>
    <w:rsid w:val="00E210C0"/>
    <w:rsid w:val="00E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49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Macintosh Word</Application>
  <DocSecurity>0</DocSecurity>
  <Lines>5</Lines>
  <Paragraphs>1</Paragraphs>
  <ScaleCrop>false</ScaleCrop>
  <Company>Joplin Schools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3</cp:revision>
  <dcterms:created xsi:type="dcterms:W3CDTF">2013-02-05T05:09:00Z</dcterms:created>
  <dcterms:modified xsi:type="dcterms:W3CDTF">2013-02-05T05:29:00Z</dcterms:modified>
</cp:coreProperties>
</file>